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ACCB" w14:textId="3435636C" w:rsidR="007B3DE0" w:rsidRDefault="007B3DE0" w:rsidP="007B3DE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MND</w:t>
      </w:r>
      <w:r>
        <w:t xml:space="preserve"> Latin Club </w:t>
      </w:r>
      <w:r>
        <w:t>is excited to host</w:t>
      </w:r>
      <w:r>
        <w:t xml:space="preserve"> its </w:t>
      </w:r>
      <w:r>
        <w:t>first</w:t>
      </w:r>
      <w:r>
        <w:t xml:space="preserve"> certamen.  The competition will take place at </w:t>
      </w:r>
      <w:r>
        <w:t>Mount Notre Dame High School</w:t>
      </w:r>
      <w:r>
        <w:t xml:space="preserve"> (</w:t>
      </w:r>
      <w:r>
        <w:t>711 E Columbia Ave, 45215</w:t>
      </w:r>
      <w:r>
        <w:t xml:space="preserve">) on Saturday, February </w:t>
      </w:r>
      <w:r>
        <w:t>24</w:t>
      </w:r>
      <w:r>
        <w:t xml:space="preserve">. Registration will begin at 9 AM, and the competition itself will begin around 9:30 or so.  The certamen will conclude around 11:30.  </w:t>
      </w:r>
    </w:p>
    <w:p w14:paraId="2629BD2B" w14:textId="77777777" w:rsidR="007B3DE0" w:rsidRDefault="007B3DE0" w:rsidP="007B3DE0">
      <w:pPr>
        <w:spacing w:line="480" w:lineRule="auto"/>
        <w:jc w:val="both"/>
      </w:pPr>
      <w:r>
        <w:tab/>
        <w:t xml:space="preserve">Each school is invited to bring teams for each level (Novice, Intermediate, Advanced) with up to 4 players per team.  There will be 3 rounds of competition for all teams, and then the top 3 teams from each level will participate in the Finals.  Prizes will be awarded for the 1st, 2nd, and 3rd place teams.  </w:t>
      </w:r>
    </w:p>
    <w:p w14:paraId="2A4AD0CC" w14:textId="488F7E55" w:rsidR="007B3DE0" w:rsidRDefault="007B3DE0" w:rsidP="007B3DE0">
      <w:pPr>
        <w:spacing w:line="480" w:lineRule="auto"/>
        <w:jc w:val="both"/>
      </w:pPr>
      <w:r>
        <w:tab/>
      </w:r>
      <w:r>
        <w:t>MND does not have any certamen machines, so p</w:t>
      </w:r>
      <w:r>
        <w:t xml:space="preserve">lease </w:t>
      </w:r>
      <w:proofErr w:type="spellStart"/>
      <w:r>
        <w:t>please</w:t>
      </w:r>
      <w:proofErr w:type="spellEnd"/>
      <w:r>
        <w:t xml:space="preserve"> </w:t>
      </w:r>
      <w:r>
        <w:t>bring machines to the competition</w:t>
      </w:r>
      <w:r>
        <w:t>!</w:t>
      </w:r>
      <w:r>
        <w:t xml:space="preserve">  The more machines, the shorter the competition.  BRING MACHINES! If you have any questions, contact </w:t>
      </w:r>
      <w:r>
        <w:t xml:space="preserve">Lindsey </w:t>
      </w:r>
      <w:proofErr w:type="spellStart"/>
      <w:r>
        <w:t>Stamer</w:t>
      </w:r>
      <w:proofErr w:type="spellEnd"/>
      <w:r>
        <w:t xml:space="preserve"> at 570-885-2154 or lstamer@mndhs.org.</w:t>
      </w:r>
      <w:bookmarkStart w:id="0" w:name="_GoBack"/>
      <w:bookmarkEnd w:id="0"/>
    </w:p>
    <w:p w14:paraId="10149929" w14:textId="77777777" w:rsidR="005D1621" w:rsidRDefault="005D1621"/>
    <w:sectPr w:rsidR="005D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E0"/>
    <w:rsid w:val="004978A5"/>
    <w:rsid w:val="005D1621"/>
    <w:rsid w:val="006C78BE"/>
    <w:rsid w:val="007B3DE0"/>
    <w:rsid w:val="00E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EEAF"/>
  <w15:chartTrackingRefBased/>
  <w15:docId w15:val="{7835296D-0507-4DE0-9AD7-3676865C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D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Stamer, Lindsey</dc:creator>
  <cp:keywords/>
  <dc:description/>
  <cp:lastModifiedBy>Stamer, Lindsey</cp:lastModifiedBy>
  <cp:revision>1</cp:revision>
  <dcterms:created xsi:type="dcterms:W3CDTF">2018-02-13T16:16:00Z</dcterms:created>
  <dcterms:modified xsi:type="dcterms:W3CDTF">2018-02-13T16:25:00Z</dcterms:modified>
</cp:coreProperties>
</file>